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4C0C2" w14:textId="77777777" w:rsidR="003D1746" w:rsidRDefault="00F334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Приложение 1</w:t>
      </w:r>
    </w:p>
    <w:p w14:paraId="59638FC4" w14:textId="2D58B7D0" w:rsidR="003D1746" w:rsidRDefault="00F334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направлений подготовки и вступительных испытаний при приеме на обучение в ФГБОУ ВО «Ам</w:t>
      </w:r>
      <w:r w:rsidR="004F2685">
        <w:rPr>
          <w:rFonts w:ascii="Times New Roman" w:hAnsi="Times New Roman" w:cs="Times New Roman"/>
          <w:sz w:val="24"/>
          <w:szCs w:val="24"/>
        </w:rPr>
        <w:t>урский гуманитарно-педагогический государственный университет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5B8F425F" w14:textId="77777777" w:rsidR="003D1746" w:rsidRDefault="00F334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2025/2026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3"/>
        <w:gridCol w:w="1992"/>
        <w:gridCol w:w="5592"/>
        <w:gridCol w:w="3402"/>
        <w:gridCol w:w="2835"/>
      </w:tblGrid>
      <w:tr w:rsidR="003D1746" w14:paraId="02C263B9" w14:textId="77777777">
        <w:trPr>
          <w:trHeight w:val="838"/>
        </w:trPr>
        <w:tc>
          <w:tcPr>
            <w:tcW w:w="633" w:type="dxa"/>
          </w:tcPr>
          <w:p w14:paraId="21F20D22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92" w:type="dxa"/>
          </w:tcPr>
          <w:p w14:paraId="5DEE83ED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14:paraId="22480C3E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  <w:p w14:paraId="410A64A4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5592" w:type="dxa"/>
          </w:tcPr>
          <w:p w14:paraId="46C3B14F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</w:t>
            </w:r>
          </w:p>
        </w:tc>
        <w:tc>
          <w:tcPr>
            <w:tcW w:w="3402" w:type="dxa"/>
          </w:tcPr>
          <w:p w14:paraId="5C75F359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по общеобразовательным предметам</w:t>
            </w:r>
          </w:p>
          <w:p w14:paraId="34057A65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(результаты ЕГЭ)</w:t>
            </w:r>
          </w:p>
        </w:tc>
        <w:tc>
          <w:tcPr>
            <w:tcW w:w="2835" w:type="dxa"/>
          </w:tcPr>
          <w:p w14:paraId="51353F18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балл</w:t>
            </w:r>
          </w:p>
        </w:tc>
      </w:tr>
      <w:tr w:rsidR="003D1746" w14:paraId="1EDE1B41" w14:textId="77777777">
        <w:trPr>
          <w:trHeight w:val="235"/>
        </w:trPr>
        <w:tc>
          <w:tcPr>
            <w:tcW w:w="633" w:type="dxa"/>
            <w:vMerge w:val="restart"/>
          </w:tcPr>
          <w:p w14:paraId="7678682D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2" w:type="dxa"/>
            <w:vMerge w:val="restart"/>
          </w:tcPr>
          <w:p w14:paraId="04417A7E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05.03.02</w:t>
            </w:r>
          </w:p>
        </w:tc>
        <w:tc>
          <w:tcPr>
            <w:tcW w:w="5592" w:type="dxa"/>
            <w:vMerge w:val="restart"/>
          </w:tcPr>
          <w:p w14:paraId="5F04ECCB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14:paraId="5AFD0A5A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 Рекреационная география и туризм</w:t>
            </w:r>
          </w:p>
        </w:tc>
        <w:tc>
          <w:tcPr>
            <w:tcW w:w="3402" w:type="dxa"/>
          </w:tcPr>
          <w:p w14:paraId="3882FA09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835" w:type="dxa"/>
          </w:tcPr>
          <w:p w14:paraId="13BEEEDC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3D1746" w14:paraId="5FFF9E8A" w14:textId="77777777">
        <w:trPr>
          <w:trHeight w:val="376"/>
        </w:trPr>
        <w:tc>
          <w:tcPr>
            <w:tcW w:w="633" w:type="dxa"/>
            <w:vMerge/>
          </w:tcPr>
          <w:p w14:paraId="49C86255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14:paraId="277128ED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14:paraId="3B3BE1F7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58A0B8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 *</w:t>
            </w:r>
          </w:p>
        </w:tc>
        <w:tc>
          <w:tcPr>
            <w:tcW w:w="2835" w:type="dxa"/>
          </w:tcPr>
          <w:p w14:paraId="7A1A5A1A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3D1746" w14:paraId="111DD81A" w14:textId="77777777">
        <w:trPr>
          <w:trHeight w:val="90"/>
        </w:trPr>
        <w:tc>
          <w:tcPr>
            <w:tcW w:w="633" w:type="dxa"/>
            <w:vMerge/>
          </w:tcPr>
          <w:p w14:paraId="6C720127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14:paraId="6CA31A05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14:paraId="482A1E8A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14:paraId="12E25D31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 абитуриента</w:t>
            </w:r>
          </w:p>
        </w:tc>
      </w:tr>
      <w:tr w:rsidR="003D1746" w14:paraId="76417ACB" w14:textId="77777777">
        <w:trPr>
          <w:trHeight w:val="409"/>
        </w:trPr>
        <w:tc>
          <w:tcPr>
            <w:tcW w:w="633" w:type="dxa"/>
            <w:vMerge/>
          </w:tcPr>
          <w:p w14:paraId="40F812DF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14:paraId="07F8BC0C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14:paraId="6C52D353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82157B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</w:tcPr>
          <w:p w14:paraId="597EF31D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3D1746" w14:paraId="22E0FCED" w14:textId="77777777">
        <w:trPr>
          <w:trHeight w:val="288"/>
        </w:trPr>
        <w:tc>
          <w:tcPr>
            <w:tcW w:w="633" w:type="dxa"/>
            <w:vMerge/>
          </w:tcPr>
          <w:p w14:paraId="4910C717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14:paraId="23B29540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14:paraId="15146E34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BD46BF9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</w:tcPr>
          <w:p w14:paraId="2F3F1A4E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3D1746" w14:paraId="0EE0BA30" w14:textId="77777777">
        <w:trPr>
          <w:trHeight w:val="288"/>
        </w:trPr>
        <w:tc>
          <w:tcPr>
            <w:tcW w:w="633" w:type="dxa"/>
            <w:vMerge/>
          </w:tcPr>
          <w:p w14:paraId="2C53DABA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14:paraId="27FAE81D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14:paraId="5FA77281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E0B421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835" w:type="dxa"/>
          </w:tcPr>
          <w:p w14:paraId="086B13BC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3D1746" w14:paraId="088737A3" w14:textId="77777777">
        <w:trPr>
          <w:trHeight w:val="288"/>
        </w:trPr>
        <w:tc>
          <w:tcPr>
            <w:tcW w:w="633" w:type="dxa"/>
            <w:vMerge/>
          </w:tcPr>
          <w:p w14:paraId="5E538154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14:paraId="44954EB4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14:paraId="2EF92B67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802EA5B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35" w:type="dxa"/>
          </w:tcPr>
          <w:p w14:paraId="12E57A08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3D1746" w14:paraId="3BD14A4A" w14:textId="77777777">
        <w:trPr>
          <w:trHeight w:val="288"/>
        </w:trPr>
        <w:tc>
          <w:tcPr>
            <w:tcW w:w="633" w:type="dxa"/>
            <w:vMerge w:val="restart"/>
          </w:tcPr>
          <w:p w14:paraId="466E1A91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2" w:type="dxa"/>
            <w:vMerge w:val="restart"/>
          </w:tcPr>
          <w:p w14:paraId="08FE08EB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39.03.02</w:t>
            </w:r>
          </w:p>
        </w:tc>
        <w:tc>
          <w:tcPr>
            <w:tcW w:w="5592" w:type="dxa"/>
            <w:vMerge w:val="restart"/>
          </w:tcPr>
          <w:p w14:paraId="14A8C37D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  <w:p w14:paraId="29605B04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 Социальная работа в уголовно-исполнительной системе</w:t>
            </w:r>
          </w:p>
        </w:tc>
        <w:tc>
          <w:tcPr>
            <w:tcW w:w="3402" w:type="dxa"/>
          </w:tcPr>
          <w:p w14:paraId="709082AA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835" w:type="dxa"/>
          </w:tcPr>
          <w:p w14:paraId="72F1A845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D1746" w14:paraId="453A7DB8" w14:textId="77777777">
        <w:trPr>
          <w:trHeight w:val="288"/>
        </w:trPr>
        <w:tc>
          <w:tcPr>
            <w:tcW w:w="633" w:type="dxa"/>
            <w:vMerge/>
          </w:tcPr>
          <w:p w14:paraId="671BD006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14:paraId="31085989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14:paraId="285FB111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1899E9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</w:tcPr>
          <w:p w14:paraId="1CD57D74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D1746" w14:paraId="205E7C4B" w14:textId="77777777">
        <w:trPr>
          <w:trHeight w:val="288"/>
        </w:trPr>
        <w:tc>
          <w:tcPr>
            <w:tcW w:w="633" w:type="dxa"/>
            <w:vMerge/>
          </w:tcPr>
          <w:p w14:paraId="6FF5C69F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14:paraId="42D1A63E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14:paraId="7FE36253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14:paraId="51400722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 абитуриента</w:t>
            </w:r>
          </w:p>
        </w:tc>
      </w:tr>
      <w:tr w:rsidR="003D1746" w14:paraId="6C41102D" w14:textId="77777777">
        <w:trPr>
          <w:trHeight w:val="288"/>
        </w:trPr>
        <w:tc>
          <w:tcPr>
            <w:tcW w:w="633" w:type="dxa"/>
            <w:vMerge/>
          </w:tcPr>
          <w:p w14:paraId="63D31406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14:paraId="33B40EA9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14:paraId="1DA33320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ED2247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</w:tcPr>
          <w:p w14:paraId="5C48B47D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D1746" w14:paraId="25BD0EC3" w14:textId="77777777">
        <w:trPr>
          <w:trHeight w:val="288"/>
        </w:trPr>
        <w:tc>
          <w:tcPr>
            <w:tcW w:w="633" w:type="dxa"/>
            <w:vMerge/>
          </w:tcPr>
          <w:p w14:paraId="1716765A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14:paraId="53C712AA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14:paraId="1723F7E6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9E9FADC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</w:tcPr>
          <w:p w14:paraId="0049AEA1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D1746" w14:paraId="3286421A" w14:textId="77777777">
        <w:trPr>
          <w:trHeight w:val="288"/>
        </w:trPr>
        <w:tc>
          <w:tcPr>
            <w:tcW w:w="633" w:type="dxa"/>
            <w:vMerge/>
          </w:tcPr>
          <w:p w14:paraId="60EC1220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14:paraId="5B804232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14:paraId="62785992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E1114F9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 </w:t>
            </w:r>
          </w:p>
        </w:tc>
        <w:tc>
          <w:tcPr>
            <w:tcW w:w="2835" w:type="dxa"/>
          </w:tcPr>
          <w:p w14:paraId="305E739E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D1746" w14:paraId="2F15BFD1" w14:textId="77777777">
        <w:trPr>
          <w:trHeight w:val="288"/>
        </w:trPr>
        <w:tc>
          <w:tcPr>
            <w:tcW w:w="633" w:type="dxa"/>
            <w:vMerge w:val="restart"/>
          </w:tcPr>
          <w:p w14:paraId="63A2A0C8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2" w:type="dxa"/>
            <w:vMerge w:val="restart"/>
          </w:tcPr>
          <w:p w14:paraId="70FF017A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5592" w:type="dxa"/>
            <w:vMerge w:val="restart"/>
          </w:tcPr>
          <w:p w14:paraId="01E8A9F3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  <w:p w14:paraId="55CC6FDF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профили:</w:t>
            </w:r>
          </w:p>
          <w:p w14:paraId="1EEC9861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E8DF6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образование;</w:t>
            </w:r>
          </w:p>
          <w:p w14:paraId="5EB91691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3B0C8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Технология;</w:t>
            </w:r>
          </w:p>
          <w:p w14:paraId="0BC1EF61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9267E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3402" w:type="dxa"/>
            <w:shd w:val="clear" w:color="auto" w:fill="auto"/>
          </w:tcPr>
          <w:p w14:paraId="3C1689D6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835" w:type="dxa"/>
          </w:tcPr>
          <w:p w14:paraId="47B2BD52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3D1746" w14:paraId="669819F6" w14:textId="77777777">
        <w:trPr>
          <w:trHeight w:val="288"/>
        </w:trPr>
        <w:tc>
          <w:tcPr>
            <w:tcW w:w="633" w:type="dxa"/>
            <w:vMerge/>
          </w:tcPr>
          <w:p w14:paraId="706C8446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14:paraId="0E1B58FC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14:paraId="4A317039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5AB08C8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</w:tcPr>
          <w:p w14:paraId="6D7CC4D5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D1746" w14:paraId="023FD7C0" w14:textId="77777777">
        <w:trPr>
          <w:trHeight w:val="288"/>
        </w:trPr>
        <w:tc>
          <w:tcPr>
            <w:tcW w:w="633" w:type="dxa"/>
            <w:vMerge/>
          </w:tcPr>
          <w:p w14:paraId="7428D27F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14:paraId="5D205410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14:paraId="3C45C274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14:paraId="5B41B168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 абитуриента</w:t>
            </w:r>
          </w:p>
        </w:tc>
      </w:tr>
      <w:tr w:rsidR="003D1746" w14:paraId="4E0AF3D3" w14:textId="77777777">
        <w:trPr>
          <w:trHeight w:val="288"/>
        </w:trPr>
        <w:tc>
          <w:tcPr>
            <w:tcW w:w="633" w:type="dxa"/>
            <w:vMerge/>
          </w:tcPr>
          <w:p w14:paraId="6644829E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14:paraId="6D53C522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14:paraId="41BEA31C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9844974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 *</w:t>
            </w:r>
          </w:p>
        </w:tc>
        <w:tc>
          <w:tcPr>
            <w:tcW w:w="2835" w:type="dxa"/>
          </w:tcPr>
          <w:p w14:paraId="7302D0A3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3D1746" w14:paraId="6369E6D4" w14:textId="77777777">
        <w:trPr>
          <w:trHeight w:val="288"/>
        </w:trPr>
        <w:tc>
          <w:tcPr>
            <w:tcW w:w="633" w:type="dxa"/>
            <w:vMerge/>
          </w:tcPr>
          <w:p w14:paraId="1538D42D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14:paraId="403072C0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14:paraId="1DAF16A1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103E106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35" w:type="dxa"/>
          </w:tcPr>
          <w:p w14:paraId="6CDC8868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3D1746" w14:paraId="3915363D" w14:textId="77777777">
        <w:trPr>
          <w:trHeight w:val="288"/>
        </w:trPr>
        <w:tc>
          <w:tcPr>
            <w:tcW w:w="633" w:type="dxa"/>
            <w:vMerge/>
          </w:tcPr>
          <w:p w14:paraId="70C94654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14:paraId="749BF342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14:paraId="1DD016CD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30778A2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</w:tcPr>
          <w:p w14:paraId="60ABC79A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D1746" w14:paraId="424718B7" w14:textId="77777777">
        <w:trPr>
          <w:trHeight w:val="288"/>
        </w:trPr>
        <w:tc>
          <w:tcPr>
            <w:tcW w:w="633" w:type="dxa"/>
            <w:vMerge/>
          </w:tcPr>
          <w:p w14:paraId="7DCE8D16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14:paraId="78077768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14:paraId="517CB8B5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8C6CF32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835" w:type="dxa"/>
          </w:tcPr>
          <w:p w14:paraId="3E078A08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3D1746" w14:paraId="1E2AFB5C" w14:textId="77777777">
        <w:trPr>
          <w:trHeight w:val="288"/>
        </w:trPr>
        <w:tc>
          <w:tcPr>
            <w:tcW w:w="633" w:type="dxa"/>
            <w:vMerge/>
          </w:tcPr>
          <w:p w14:paraId="3C8C0D15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14:paraId="63DEA7FB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14:paraId="6FDF41B7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2E8FB25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</w:tcPr>
          <w:p w14:paraId="1EF7A96A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D1746" w14:paraId="2CDEAC09" w14:textId="77777777">
        <w:trPr>
          <w:trHeight w:val="288"/>
        </w:trPr>
        <w:tc>
          <w:tcPr>
            <w:tcW w:w="633" w:type="dxa"/>
            <w:vMerge/>
          </w:tcPr>
          <w:p w14:paraId="71F9C692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14:paraId="1643BA30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14:paraId="3F4A93B0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B108F05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 </w:t>
            </w:r>
          </w:p>
        </w:tc>
        <w:tc>
          <w:tcPr>
            <w:tcW w:w="2835" w:type="dxa"/>
          </w:tcPr>
          <w:p w14:paraId="354B829E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D1746" w14:paraId="703515C9" w14:textId="77777777">
        <w:trPr>
          <w:trHeight w:val="288"/>
        </w:trPr>
        <w:tc>
          <w:tcPr>
            <w:tcW w:w="633" w:type="dxa"/>
            <w:vMerge/>
          </w:tcPr>
          <w:p w14:paraId="757A976E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14:paraId="7B103FB5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14:paraId="3969008F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C4746E5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</w:tcPr>
          <w:p w14:paraId="2577639C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3D1746" w14:paraId="125094E4" w14:textId="77777777">
        <w:trPr>
          <w:trHeight w:val="288"/>
        </w:trPr>
        <w:tc>
          <w:tcPr>
            <w:tcW w:w="633" w:type="dxa"/>
            <w:vMerge/>
          </w:tcPr>
          <w:p w14:paraId="3F91B01D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14:paraId="531E182F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14:paraId="4492A023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816291E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</w:tcPr>
          <w:p w14:paraId="15344BE7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3D1746" w14:paraId="44593B60" w14:textId="77777777">
        <w:trPr>
          <w:trHeight w:val="288"/>
        </w:trPr>
        <w:tc>
          <w:tcPr>
            <w:tcW w:w="633" w:type="dxa"/>
            <w:vMerge/>
          </w:tcPr>
          <w:p w14:paraId="386CBC9B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14:paraId="3E8C4E9D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14:paraId="27B0C1BE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3054E4B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35" w:type="dxa"/>
          </w:tcPr>
          <w:p w14:paraId="3D997CE5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3D1746" w14:paraId="7FC5B10B" w14:textId="77777777">
        <w:tc>
          <w:tcPr>
            <w:tcW w:w="633" w:type="dxa"/>
            <w:vMerge w:val="restart"/>
            <w:vAlign w:val="center"/>
          </w:tcPr>
          <w:p w14:paraId="2E47B814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2" w:type="dxa"/>
            <w:vMerge w:val="restart"/>
            <w:vAlign w:val="center"/>
          </w:tcPr>
          <w:p w14:paraId="106DA7D1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44.03.02</w:t>
            </w:r>
          </w:p>
        </w:tc>
        <w:tc>
          <w:tcPr>
            <w:tcW w:w="5592" w:type="dxa"/>
            <w:vMerge w:val="restart"/>
            <w:vAlign w:val="center"/>
          </w:tcPr>
          <w:p w14:paraId="59CBBA84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Психолого-педагогическое образование</w:t>
            </w:r>
          </w:p>
          <w:p w14:paraId="77BF3FA1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профили:</w:t>
            </w:r>
          </w:p>
          <w:p w14:paraId="7EF8EFFB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и педагогика;</w:t>
            </w:r>
          </w:p>
          <w:p w14:paraId="2F1B70FD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3402" w:type="dxa"/>
          </w:tcPr>
          <w:p w14:paraId="4ACA56AD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</w:tcPr>
          <w:p w14:paraId="4F6C109A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3D1746" w14:paraId="368AFA45" w14:textId="77777777">
        <w:tc>
          <w:tcPr>
            <w:tcW w:w="633" w:type="dxa"/>
            <w:vMerge/>
            <w:vAlign w:val="center"/>
          </w:tcPr>
          <w:p w14:paraId="5E25EFAD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7068A346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794CB60D" w14:textId="77777777" w:rsidR="003D1746" w:rsidRDefault="003D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EF11A38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14:paraId="528795CF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D1746" w14:paraId="3A1C3678" w14:textId="77777777">
        <w:tc>
          <w:tcPr>
            <w:tcW w:w="633" w:type="dxa"/>
            <w:vMerge/>
            <w:vAlign w:val="center"/>
          </w:tcPr>
          <w:p w14:paraId="0CAFFB44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56471D25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0135EC30" w14:textId="77777777" w:rsidR="003D1746" w:rsidRDefault="003D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2"/>
          </w:tcPr>
          <w:p w14:paraId="0CB29574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 абитуриента</w:t>
            </w:r>
          </w:p>
        </w:tc>
      </w:tr>
      <w:tr w:rsidR="003D1746" w14:paraId="7CE1EFD1" w14:textId="77777777">
        <w:tc>
          <w:tcPr>
            <w:tcW w:w="633" w:type="dxa"/>
            <w:vMerge/>
            <w:vAlign w:val="center"/>
          </w:tcPr>
          <w:p w14:paraId="676268D4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455C7D42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083E2A91" w14:textId="77777777" w:rsidR="003D1746" w:rsidRDefault="003D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3F3AB21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</w:tcPr>
          <w:p w14:paraId="45F90281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3D1746" w14:paraId="323E244D" w14:textId="77777777">
        <w:tc>
          <w:tcPr>
            <w:tcW w:w="633" w:type="dxa"/>
            <w:vMerge/>
            <w:vAlign w:val="center"/>
          </w:tcPr>
          <w:p w14:paraId="02BA26C8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3A6E71E4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3A140A41" w14:textId="77777777" w:rsidR="003D1746" w:rsidRDefault="003D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DDA229A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 *</w:t>
            </w:r>
          </w:p>
        </w:tc>
        <w:tc>
          <w:tcPr>
            <w:tcW w:w="2835" w:type="dxa"/>
          </w:tcPr>
          <w:p w14:paraId="246E3042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3D1746" w14:paraId="355F5B5A" w14:textId="77777777">
        <w:tc>
          <w:tcPr>
            <w:tcW w:w="633" w:type="dxa"/>
            <w:vMerge w:val="restart"/>
            <w:vAlign w:val="center"/>
          </w:tcPr>
          <w:p w14:paraId="15036D06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2" w:type="dxa"/>
            <w:vMerge w:val="restart"/>
            <w:vAlign w:val="center"/>
          </w:tcPr>
          <w:p w14:paraId="3F7A4ADC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44.03.03</w:t>
            </w:r>
          </w:p>
        </w:tc>
        <w:tc>
          <w:tcPr>
            <w:tcW w:w="5592" w:type="dxa"/>
            <w:vMerge w:val="restart"/>
            <w:vAlign w:val="center"/>
          </w:tcPr>
          <w:p w14:paraId="51969EEE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  <w:p w14:paraId="1A5BF578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профили: </w:t>
            </w:r>
          </w:p>
          <w:p w14:paraId="54E4AA60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психология;</w:t>
            </w:r>
          </w:p>
          <w:p w14:paraId="6368FE0A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Олигофренопедагогика</w:t>
            </w:r>
          </w:p>
        </w:tc>
        <w:tc>
          <w:tcPr>
            <w:tcW w:w="3402" w:type="dxa"/>
          </w:tcPr>
          <w:p w14:paraId="4DE6A551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</w:tcPr>
          <w:p w14:paraId="2460EC8B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3D1746" w14:paraId="07022BE8" w14:textId="77777777">
        <w:tc>
          <w:tcPr>
            <w:tcW w:w="633" w:type="dxa"/>
            <w:vMerge/>
            <w:vAlign w:val="center"/>
          </w:tcPr>
          <w:p w14:paraId="264050C8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0C67CE45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0560D6BB" w14:textId="77777777" w:rsidR="003D1746" w:rsidRDefault="003D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F1A771B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14:paraId="65584955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D1746" w14:paraId="7A499C07" w14:textId="77777777">
        <w:tc>
          <w:tcPr>
            <w:tcW w:w="633" w:type="dxa"/>
            <w:vMerge/>
            <w:vAlign w:val="center"/>
          </w:tcPr>
          <w:p w14:paraId="795B1794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36A480BA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5FEB3211" w14:textId="77777777" w:rsidR="003D1746" w:rsidRDefault="003D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2"/>
          </w:tcPr>
          <w:p w14:paraId="5CEC8F7D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 абитуриента</w:t>
            </w:r>
          </w:p>
        </w:tc>
      </w:tr>
      <w:tr w:rsidR="003D1746" w14:paraId="22E97E37" w14:textId="77777777">
        <w:tc>
          <w:tcPr>
            <w:tcW w:w="633" w:type="dxa"/>
            <w:vMerge/>
            <w:vAlign w:val="center"/>
          </w:tcPr>
          <w:p w14:paraId="74F3AEC7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4384FA69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5F875A32" w14:textId="77777777" w:rsidR="003D1746" w:rsidRDefault="003D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69C1803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</w:tcPr>
          <w:p w14:paraId="0D5221DB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3D1746" w14:paraId="0A6B63A8" w14:textId="77777777">
        <w:tc>
          <w:tcPr>
            <w:tcW w:w="633" w:type="dxa"/>
            <w:vMerge/>
            <w:vAlign w:val="center"/>
          </w:tcPr>
          <w:p w14:paraId="729BCB89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5DDC3284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638AD395" w14:textId="77777777" w:rsidR="003D1746" w:rsidRDefault="003D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FE3EEF7" w14:textId="77777777" w:rsidR="003D1746" w:rsidRDefault="00F33468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 *</w:t>
            </w:r>
          </w:p>
        </w:tc>
        <w:tc>
          <w:tcPr>
            <w:tcW w:w="2835" w:type="dxa"/>
          </w:tcPr>
          <w:p w14:paraId="465372E4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3D1746" w14:paraId="025B0909" w14:textId="77777777">
        <w:tc>
          <w:tcPr>
            <w:tcW w:w="633" w:type="dxa"/>
            <w:vMerge w:val="restart"/>
            <w:vAlign w:val="center"/>
          </w:tcPr>
          <w:p w14:paraId="54DADACE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2" w:type="dxa"/>
            <w:vMerge w:val="restart"/>
            <w:vAlign w:val="center"/>
          </w:tcPr>
          <w:p w14:paraId="6B08E235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44.03.04</w:t>
            </w:r>
          </w:p>
        </w:tc>
        <w:tc>
          <w:tcPr>
            <w:tcW w:w="5592" w:type="dxa"/>
            <w:vMerge w:val="restart"/>
            <w:vAlign w:val="center"/>
          </w:tcPr>
          <w:p w14:paraId="4EDAEF22" w14:textId="77777777" w:rsidR="003D1746" w:rsidRPr="003B6EE0" w:rsidRDefault="00F334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Профессиональное</w:t>
            </w:r>
            <w:r w:rsidRPr="003B6E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обучение (по отраслям)</w:t>
            </w:r>
          </w:p>
          <w:p w14:paraId="4014CA23" w14:textId="77777777" w:rsidR="003D1746" w:rsidRPr="003B6EE0" w:rsidRDefault="00F334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E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профили:</w:t>
            </w:r>
          </w:p>
          <w:p w14:paraId="789B71EF" w14:textId="77777777" w:rsidR="003D1746" w:rsidRPr="003B6EE0" w:rsidRDefault="00F334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E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 профессионального образования;</w:t>
            </w:r>
          </w:p>
          <w:p w14:paraId="7E6EDA20" w14:textId="77777777" w:rsidR="003D1746" w:rsidRPr="003B6EE0" w:rsidRDefault="00F334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E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Экономика и управление</w:t>
            </w:r>
          </w:p>
        </w:tc>
        <w:tc>
          <w:tcPr>
            <w:tcW w:w="3402" w:type="dxa"/>
          </w:tcPr>
          <w:p w14:paraId="7DB30B03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14:paraId="58BA6900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D1746" w14:paraId="6701DE7F" w14:textId="77777777">
        <w:tc>
          <w:tcPr>
            <w:tcW w:w="633" w:type="dxa"/>
            <w:vMerge/>
            <w:vAlign w:val="center"/>
          </w:tcPr>
          <w:p w14:paraId="79763E30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483C9FD1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58CBE061" w14:textId="77777777" w:rsidR="003D1746" w:rsidRDefault="003D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14:paraId="206BBFB5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</w:tcPr>
          <w:p w14:paraId="60A64DC1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3D1746" w14:paraId="5038F482" w14:textId="77777777">
        <w:tc>
          <w:tcPr>
            <w:tcW w:w="633" w:type="dxa"/>
            <w:vMerge/>
            <w:vAlign w:val="center"/>
          </w:tcPr>
          <w:p w14:paraId="4DC191DE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1605C26D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76007BBA" w14:textId="77777777" w:rsidR="003D1746" w:rsidRDefault="003D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37" w:type="dxa"/>
            <w:gridSpan w:val="2"/>
          </w:tcPr>
          <w:p w14:paraId="0B978E40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 абитуриента</w:t>
            </w:r>
          </w:p>
        </w:tc>
      </w:tr>
      <w:tr w:rsidR="003D1746" w14:paraId="1E004330" w14:textId="77777777">
        <w:tc>
          <w:tcPr>
            <w:tcW w:w="633" w:type="dxa"/>
            <w:vMerge/>
            <w:vAlign w:val="center"/>
          </w:tcPr>
          <w:p w14:paraId="3408EF1A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55C9840C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2EDBA4C4" w14:textId="77777777" w:rsidR="003D1746" w:rsidRDefault="003D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14:paraId="3B4CB5F7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 *</w:t>
            </w:r>
          </w:p>
        </w:tc>
        <w:tc>
          <w:tcPr>
            <w:tcW w:w="2835" w:type="dxa"/>
          </w:tcPr>
          <w:p w14:paraId="08ED9881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3D1746" w14:paraId="5467869C" w14:textId="77777777">
        <w:tc>
          <w:tcPr>
            <w:tcW w:w="633" w:type="dxa"/>
            <w:vMerge/>
            <w:vAlign w:val="center"/>
          </w:tcPr>
          <w:p w14:paraId="0B1E565E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25E40408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377B5D01" w14:textId="77777777" w:rsidR="003D1746" w:rsidRDefault="003D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14:paraId="12ABCEC0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835" w:type="dxa"/>
          </w:tcPr>
          <w:p w14:paraId="642757FE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3D1746" w14:paraId="67C69B2A" w14:textId="77777777">
        <w:tc>
          <w:tcPr>
            <w:tcW w:w="633" w:type="dxa"/>
            <w:vMerge/>
            <w:vAlign w:val="center"/>
          </w:tcPr>
          <w:p w14:paraId="22A3F89F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0785BF76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310EC139" w14:textId="77777777" w:rsidR="003D1746" w:rsidRDefault="003D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14:paraId="1E1779C2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</w:tcPr>
          <w:p w14:paraId="05A6B6FC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D1746" w14:paraId="4810027F" w14:textId="77777777">
        <w:tc>
          <w:tcPr>
            <w:tcW w:w="633" w:type="dxa"/>
            <w:vMerge/>
            <w:vAlign w:val="center"/>
          </w:tcPr>
          <w:p w14:paraId="493B8E3F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0CCCE79F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2BDE8559" w14:textId="77777777" w:rsidR="003D1746" w:rsidRDefault="003D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14:paraId="12AE5EDB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</w:tcPr>
          <w:p w14:paraId="4679C1E3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D1746" w14:paraId="10E001B2" w14:textId="77777777">
        <w:tc>
          <w:tcPr>
            <w:tcW w:w="633" w:type="dxa"/>
            <w:vMerge/>
            <w:vAlign w:val="center"/>
          </w:tcPr>
          <w:p w14:paraId="293CA498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1683289F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40BA2797" w14:textId="77777777" w:rsidR="003D1746" w:rsidRDefault="003D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14:paraId="408D9ECD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 </w:t>
            </w:r>
          </w:p>
        </w:tc>
        <w:tc>
          <w:tcPr>
            <w:tcW w:w="2835" w:type="dxa"/>
          </w:tcPr>
          <w:p w14:paraId="1411FB3D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D1746" w14:paraId="138066EB" w14:textId="77777777">
        <w:tc>
          <w:tcPr>
            <w:tcW w:w="633" w:type="dxa"/>
            <w:vMerge w:val="restart"/>
            <w:vAlign w:val="center"/>
          </w:tcPr>
          <w:p w14:paraId="7CADB56B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2" w:type="dxa"/>
            <w:vMerge w:val="restart"/>
            <w:vAlign w:val="center"/>
          </w:tcPr>
          <w:p w14:paraId="2F15CD12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5592" w:type="dxa"/>
            <w:vMerge w:val="restart"/>
            <w:vAlign w:val="center"/>
          </w:tcPr>
          <w:p w14:paraId="72690779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Педагогическое образование (с двумя профилями подготовки) </w:t>
            </w:r>
          </w:p>
          <w:p w14:paraId="4250A84A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B54F820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Физика;</w:t>
            </w:r>
          </w:p>
          <w:p w14:paraId="75BFA3E9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01C00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 и Химия</w:t>
            </w:r>
          </w:p>
        </w:tc>
        <w:tc>
          <w:tcPr>
            <w:tcW w:w="3402" w:type="dxa"/>
          </w:tcPr>
          <w:p w14:paraId="233F1DAB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</w:tcPr>
          <w:p w14:paraId="4761F1A7" w14:textId="77777777" w:rsidR="003D1746" w:rsidRDefault="00F334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3D1746" w14:paraId="19BF4C5A" w14:textId="77777777">
        <w:tc>
          <w:tcPr>
            <w:tcW w:w="633" w:type="dxa"/>
            <w:vMerge/>
            <w:vAlign w:val="center"/>
          </w:tcPr>
          <w:p w14:paraId="3FF8F148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4C4D1B91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45275D4C" w14:textId="77777777" w:rsidR="003D1746" w:rsidRDefault="003D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1232FB5D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14:paraId="48E1CE97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D1746" w14:paraId="5692F8F6" w14:textId="77777777">
        <w:trPr>
          <w:trHeight w:val="267"/>
        </w:trPr>
        <w:tc>
          <w:tcPr>
            <w:tcW w:w="633" w:type="dxa"/>
            <w:vMerge/>
            <w:vAlign w:val="center"/>
          </w:tcPr>
          <w:p w14:paraId="5AE0D5D6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7E7854F8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6960B350" w14:textId="77777777" w:rsidR="003D1746" w:rsidRDefault="003D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2"/>
          </w:tcPr>
          <w:p w14:paraId="3DCC02C4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 абитуриента</w:t>
            </w:r>
          </w:p>
        </w:tc>
      </w:tr>
      <w:tr w:rsidR="003D1746" w14:paraId="09C40087" w14:textId="77777777">
        <w:tc>
          <w:tcPr>
            <w:tcW w:w="633" w:type="dxa"/>
            <w:vMerge/>
            <w:vAlign w:val="center"/>
          </w:tcPr>
          <w:p w14:paraId="5F65D473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60942CDF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2F8A52D6" w14:textId="77777777" w:rsidR="003D1746" w:rsidRDefault="003D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8989DD4" w14:textId="77777777" w:rsidR="003D1746" w:rsidRDefault="00F33468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 *</w:t>
            </w:r>
          </w:p>
        </w:tc>
        <w:tc>
          <w:tcPr>
            <w:tcW w:w="2835" w:type="dxa"/>
          </w:tcPr>
          <w:p w14:paraId="41EBAFCC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3D1746" w14:paraId="100F2139" w14:textId="77777777">
        <w:tc>
          <w:tcPr>
            <w:tcW w:w="633" w:type="dxa"/>
            <w:vMerge/>
            <w:vAlign w:val="center"/>
          </w:tcPr>
          <w:p w14:paraId="3F54DF3C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3604D05F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71BAA29A" w14:textId="77777777" w:rsidR="003D1746" w:rsidRDefault="003D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1FFCE2D6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835" w:type="dxa"/>
          </w:tcPr>
          <w:p w14:paraId="4396ED01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3D1746" w14:paraId="7D304B08" w14:textId="77777777">
        <w:tc>
          <w:tcPr>
            <w:tcW w:w="633" w:type="dxa"/>
            <w:vMerge/>
            <w:vAlign w:val="center"/>
          </w:tcPr>
          <w:p w14:paraId="2F7A43BA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0084FD02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08EADF51" w14:textId="77777777" w:rsidR="003D1746" w:rsidRDefault="003D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3585D2A3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835" w:type="dxa"/>
          </w:tcPr>
          <w:p w14:paraId="69EE7CA2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3D1746" w14:paraId="68CDDF3C" w14:textId="77777777">
        <w:tc>
          <w:tcPr>
            <w:tcW w:w="633" w:type="dxa"/>
            <w:vMerge/>
            <w:vAlign w:val="center"/>
          </w:tcPr>
          <w:p w14:paraId="40BB7F99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741AD6A3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44A9250C" w14:textId="77777777" w:rsidR="003D1746" w:rsidRDefault="003D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7FF24B0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</w:tcPr>
          <w:p w14:paraId="022F39ED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D1746" w14:paraId="22FA3D64" w14:textId="77777777">
        <w:tc>
          <w:tcPr>
            <w:tcW w:w="633" w:type="dxa"/>
            <w:vMerge/>
            <w:vAlign w:val="center"/>
          </w:tcPr>
          <w:p w14:paraId="3CF9EC19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5AE349C1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5C9166AD" w14:textId="77777777" w:rsidR="003D1746" w:rsidRDefault="003D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11CD476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</w:tcPr>
          <w:p w14:paraId="5A0F95FF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D1746" w14:paraId="3CBA55B8" w14:textId="77777777">
        <w:tc>
          <w:tcPr>
            <w:tcW w:w="633" w:type="dxa"/>
            <w:vMerge/>
            <w:vAlign w:val="center"/>
          </w:tcPr>
          <w:p w14:paraId="7511F26D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4C8E3C47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07AB533A" w14:textId="77777777" w:rsidR="003D1746" w:rsidRDefault="003D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2A48CF8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 </w:t>
            </w:r>
          </w:p>
        </w:tc>
        <w:tc>
          <w:tcPr>
            <w:tcW w:w="2835" w:type="dxa"/>
          </w:tcPr>
          <w:p w14:paraId="0DC0E914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D1746" w14:paraId="03D5B5A2" w14:textId="77777777">
        <w:tc>
          <w:tcPr>
            <w:tcW w:w="633" w:type="dxa"/>
            <w:vMerge/>
            <w:vAlign w:val="center"/>
          </w:tcPr>
          <w:p w14:paraId="53774930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223F8C02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7AEAECD5" w14:textId="77777777" w:rsidR="003D1746" w:rsidRDefault="003D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18CABDB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</w:tcPr>
          <w:p w14:paraId="2CA9A96E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3D1746" w14:paraId="6F620BAE" w14:textId="77777777">
        <w:tc>
          <w:tcPr>
            <w:tcW w:w="633" w:type="dxa"/>
            <w:vMerge/>
            <w:vAlign w:val="center"/>
          </w:tcPr>
          <w:p w14:paraId="38A5C512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4A860660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12AF6B9E" w14:textId="77777777" w:rsidR="003D1746" w:rsidRDefault="003D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EC03E99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</w:tcPr>
          <w:p w14:paraId="602E683E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3D1746" w14:paraId="7CA16DE3" w14:textId="77777777">
        <w:tc>
          <w:tcPr>
            <w:tcW w:w="633" w:type="dxa"/>
            <w:vMerge/>
            <w:vAlign w:val="center"/>
          </w:tcPr>
          <w:p w14:paraId="1F670767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4E93B131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1301762D" w14:textId="77777777" w:rsidR="003D1746" w:rsidRDefault="003D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3A1F59DD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35" w:type="dxa"/>
          </w:tcPr>
          <w:p w14:paraId="5FC751FE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3D1746" w14:paraId="08C05737" w14:textId="77777777">
        <w:trPr>
          <w:trHeight w:val="405"/>
        </w:trPr>
        <w:tc>
          <w:tcPr>
            <w:tcW w:w="633" w:type="dxa"/>
            <w:vMerge w:val="restart"/>
            <w:vAlign w:val="center"/>
          </w:tcPr>
          <w:p w14:paraId="58019DE4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2" w:type="dxa"/>
            <w:vMerge w:val="restart"/>
            <w:vAlign w:val="center"/>
          </w:tcPr>
          <w:p w14:paraId="51131A8E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5592" w:type="dxa"/>
            <w:vMerge w:val="restart"/>
            <w:vAlign w:val="center"/>
          </w:tcPr>
          <w:p w14:paraId="64EE948C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Педагогическое образование (с двумя профилями подготовки) профили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FC5AC55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География, </w:t>
            </w:r>
          </w:p>
          <w:p w14:paraId="4D70FAD1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2F7C6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Биология</w:t>
            </w:r>
          </w:p>
        </w:tc>
        <w:tc>
          <w:tcPr>
            <w:tcW w:w="3402" w:type="dxa"/>
          </w:tcPr>
          <w:p w14:paraId="43F82439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</w:tcPr>
          <w:p w14:paraId="21926884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3D1746" w14:paraId="5AEF26EA" w14:textId="77777777">
        <w:trPr>
          <w:trHeight w:val="412"/>
        </w:trPr>
        <w:tc>
          <w:tcPr>
            <w:tcW w:w="633" w:type="dxa"/>
            <w:vMerge/>
            <w:vAlign w:val="center"/>
          </w:tcPr>
          <w:p w14:paraId="55DE827D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5440E760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58F93247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0AB6EA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14:paraId="15182925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3D1746" w14:paraId="02B18061" w14:textId="77777777">
        <w:tc>
          <w:tcPr>
            <w:tcW w:w="633" w:type="dxa"/>
            <w:vMerge/>
            <w:vAlign w:val="center"/>
          </w:tcPr>
          <w:p w14:paraId="23B4BADF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6771CB03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13860F4E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905D551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культура***</w:t>
            </w:r>
          </w:p>
        </w:tc>
        <w:tc>
          <w:tcPr>
            <w:tcW w:w="2835" w:type="dxa"/>
          </w:tcPr>
          <w:p w14:paraId="0FD53DD3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3D1746" w14:paraId="5DBDD431" w14:textId="77777777">
        <w:tc>
          <w:tcPr>
            <w:tcW w:w="633" w:type="dxa"/>
            <w:vMerge w:val="restart"/>
            <w:vAlign w:val="center"/>
          </w:tcPr>
          <w:p w14:paraId="6E96A99B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2" w:type="dxa"/>
            <w:vMerge w:val="restart"/>
            <w:vAlign w:val="center"/>
          </w:tcPr>
          <w:p w14:paraId="24F58B22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5592" w:type="dxa"/>
            <w:vMerge w:val="restart"/>
            <w:vAlign w:val="center"/>
          </w:tcPr>
          <w:p w14:paraId="7AE77070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Педагогическое образование (с двумя профилями подготовки) </w:t>
            </w:r>
          </w:p>
          <w:p w14:paraId="1BD177C5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DEC7670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Литература;</w:t>
            </w:r>
          </w:p>
          <w:p w14:paraId="03889789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(первый) и Иностранный язык (второй);</w:t>
            </w:r>
          </w:p>
          <w:p w14:paraId="2A2A0503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3402" w:type="dxa"/>
          </w:tcPr>
          <w:p w14:paraId="290F1E4E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</w:tcPr>
          <w:p w14:paraId="440A647C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3D1746" w14:paraId="355BE418" w14:textId="77777777">
        <w:tc>
          <w:tcPr>
            <w:tcW w:w="633" w:type="dxa"/>
            <w:vMerge/>
            <w:vAlign w:val="center"/>
          </w:tcPr>
          <w:p w14:paraId="56825243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609AB4D9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2A18C0E0" w14:textId="77777777" w:rsidR="003D1746" w:rsidRDefault="003D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12AC1543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14:paraId="6EB8748B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3D1746" w14:paraId="04F4C774" w14:textId="77777777">
        <w:tc>
          <w:tcPr>
            <w:tcW w:w="633" w:type="dxa"/>
            <w:vMerge/>
            <w:vAlign w:val="center"/>
          </w:tcPr>
          <w:p w14:paraId="214A4044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3890387C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0FD3C757" w14:textId="77777777" w:rsidR="003D1746" w:rsidRDefault="003D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2"/>
          </w:tcPr>
          <w:p w14:paraId="4A93035C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 абитуриента</w:t>
            </w:r>
          </w:p>
        </w:tc>
      </w:tr>
      <w:tr w:rsidR="003D1746" w14:paraId="4622C3F9" w14:textId="77777777">
        <w:tc>
          <w:tcPr>
            <w:tcW w:w="633" w:type="dxa"/>
            <w:vMerge/>
            <w:vAlign w:val="center"/>
          </w:tcPr>
          <w:p w14:paraId="3D945740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7EE40F3C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0E295A99" w14:textId="77777777" w:rsidR="003D1746" w:rsidRDefault="003D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3856557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</w:tcPr>
          <w:p w14:paraId="0F8D9892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D1746" w14:paraId="6CBAAF87" w14:textId="77777777">
        <w:trPr>
          <w:trHeight w:val="250"/>
        </w:trPr>
        <w:tc>
          <w:tcPr>
            <w:tcW w:w="633" w:type="dxa"/>
            <w:vMerge/>
            <w:vAlign w:val="center"/>
          </w:tcPr>
          <w:p w14:paraId="3EC5045E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27456CFB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2D72A310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1E67A66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</w:tcPr>
          <w:p w14:paraId="21F26FE0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3D1746" w14:paraId="7C8DDC14" w14:textId="77777777">
        <w:trPr>
          <w:trHeight w:val="250"/>
        </w:trPr>
        <w:tc>
          <w:tcPr>
            <w:tcW w:w="633" w:type="dxa"/>
            <w:vMerge/>
            <w:vAlign w:val="center"/>
          </w:tcPr>
          <w:p w14:paraId="50ECAF00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23026EA4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2F5B42AD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B19AA0F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 *</w:t>
            </w:r>
          </w:p>
        </w:tc>
        <w:tc>
          <w:tcPr>
            <w:tcW w:w="2835" w:type="dxa"/>
          </w:tcPr>
          <w:p w14:paraId="029DD8AB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3D1746" w14:paraId="7CED79D1" w14:textId="77777777">
        <w:trPr>
          <w:trHeight w:val="250"/>
        </w:trPr>
        <w:tc>
          <w:tcPr>
            <w:tcW w:w="633" w:type="dxa"/>
            <w:vMerge/>
            <w:vAlign w:val="center"/>
          </w:tcPr>
          <w:p w14:paraId="6940E1CD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79237406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6027025D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92911C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835" w:type="dxa"/>
          </w:tcPr>
          <w:p w14:paraId="38D5CB85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3D1746" w14:paraId="60301FA8" w14:textId="77777777">
        <w:trPr>
          <w:trHeight w:val="250"/>
        </w:trPr>
        <w:tc>
          <w:tcPr>
            <w:tcW w:w="633" w:type="dxa"/>
            <w:vMerge/>
            <w:vAlign w:val="center"/>
          </w:tcPr>
          <w:p w14:paraId="3D673239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3AFE92BE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53505B4A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CCAFEAC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 </w:t>
            </w:r>
          </w:p>
        </w:tc>
        <w:tc>
          <w:tcPr>
            <w:tcW w:w="2835" w:type="dxa"/>
          </w:tcPr>
          <w:p w14:paraId="2298EFB1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3D1746" w14:paraId="5A2D0B27" w14:textId="77777777">
        <w:tc>
          <w:tcPr>
            <w:tcW w:w="633" w:type="dxa"/>
            <w:vMerge w:val="restart"/>
            <w:vAlign w:val="center"/>
          </w:tcPr>
          <w:p w14:paraId="313B5F60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2" w:type="dxa"/>
            <w:vMerge w:val="restart"/>
            <w:vAlign w:val="center"/>
          </w:tcPr>
          <w:p w14:paraId="4DC6BC91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5592" w:type="dxa"/>
            <w:vMerge w:val="restart"/>
            <w:vAlign w:val="center"/>
          </w:tcPr>
          <w:p w14:paraId="5C3CE695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Педагогическое образование (с двумя профилями подготовки) </w:t>
            </w:r>
          </w:p>
          <w:p w14:paraId="2766CF27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E25C9A9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 Дизайн;</w:t>
            </w:r>
          </w:p>
          <w:p w14:paraId="7AB61E99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 и Дополнительное образование;</w:t>
            </w:r>
          </w:p>
          <w:p w14:paraId="37C0DB5A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 и Дополнительное образование (раннее творческое развитие)</w:t>
            </w:r>
          </w:p>
        </w:tc>
        <w:tc>
          <w:tcPr>
            <w:tcW w:w="3402" w:type="dxa"/>
          </w:tcPr>
          <w:p w14:paraId="7CABEAA0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</w:tcPr>
          <w:p w14:paraId="6A5501A5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3D1746" w14:paraId="32494226" w14:textId="77777777">
        <w:trPr>
          <w:trHeight w:val="245"/>
        </w:trPr>
        <w:tc>
          <w:tcPr>
            <w:tcW w:w="633" w:type="dxa"/>
            <w:vMerge/>
            <w:vAlign w:val="center"/>
          </w:tcPr>
          <w:p w14:paraId="0D11CCCF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7EEADB6A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12F076E2" w14:textId="77777777" w:rsidR="003D1746" w:rsidRDefault="003D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E0D7BDE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14:paraId="5655BD3A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3D1746" w14:paraId="6926DB20" w14:textId="77777777">
        <w:tc>
          <w:tcPr>
            <w:tcW w:w="633" w:type="dxa"/>
            <w:vMerge/>
            <w:vAlign w:val="center"/>
          </w:tcPr>
          <w:p w14:paraId="3F7B6ABF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7CBAEB0A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29D7CDAE" w14:textId="77777777" w:rsidR="003D1746" w:rsidRDefault="003D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6FA472E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Рисунок***</w:t>
            </w:r>
          </w:p>
        </w:tc>
        <w:tc>
          <w:tcPr>
            <w:tcW w:w="2835" w:type="dxa"/>
          </w:tcPr>
          <w:p w14:paraId="5A8987AD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D1746" w14:paraId="5CD2370B" w14:textId="77777777">
        <w:tc>
          <w:tcPr>
            <w:tcW w:w="633" w:type="dxa"/>
            <w:vMerge w:val="restart"/>
            <w:vAlign w:val="center"/>
          </w:tcPr>
          <w:p w14:paraId="12B14E51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2" w:type="dxa"/>
            <w:vMerge w:val="restart"/>
            <w:vAlign w:val="center"/>
          </w:tcPr>
          <w:p w14:paraId="37163E49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45.03.02</w:t>
            </w:r>
          </w:p>
        </w:tc>
        <w:tc>
          <w:tcPr>
            <w:tcW w:w="5592" w:type="dxa"/>
            <w:vMerge w:val="restart"/>
            <w:vAlign w:val="center"/>
          </w:tcPr>
          <w:p w14:paraId="6B604D95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Лингвистика</w:t>
            </w:r>
          </w:p>
          <w:p w14:paraId="688D4FE0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 «Перевод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14:paraId="103E433B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835" w:type="dxa"/>
          </w:tcPr>
          <w:p w14:paraId="3FA5F5C4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3D1746" w14:paraId="3BFC9D24" w14:textId="77777777">
        <w:tc>
          <w:tcPr>
            <w:tcW w:w="633" w:type="dxa"/>
            <w:vMerge/>
            <w:vAlign w:val="center"/>
          </w:tcPr>
          <w:p w14:paraId="07968ED8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35F2B2E3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3AC56DB4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30E77EB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14:paraId="1D1B50EF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D1746" w14:paraId="1B92A341" w14:textId="77777777">
        <w:tc>
          <w:tcPr>
            <w:tcW w:w="633" w:type="dxa"/>
            <w:vMerge/>
            <w:vAlign w:val="center"/>
          </w:tcPr>
          <w:p w14:paraId="65255062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6389A56D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329C4108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14:paraId="2F77A21B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 абитуриента</w:t>
            </w:r>
          </w:p>
        </w:tc>
      </w:tr>
      <w:tr w:rsidR="003D1746" w14:paraId="3A6424EB" w14:textId="77777777">
        <w:tc>
          <w:tcPr>
            <w:tcW w:w="633" w:type="dxa"/>
            <w:vMerge/>
            <w:vAlign w:val="center"/>
          </w:tcPr>
          <w:p w14:paraId="638DA5FD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4C25CFA6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619BECFE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DFB65F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835" w:type="dxa"/>
          </w:tcPr>
          <w:p w14:paraId="62643C24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D1746" w14:paraId="6DAE7ECA" w14:textId="77777777">
        <w:tc>
          <w:tcPr>
            <w:tcW w:w="633" w:type="dxa"/>
            <w:vMerge/>
            <w:vAlign w:val="center"/>
          </w:tcPr>
          <w:p w14:paraId="2EE91E2B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40372672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1ECAC08D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349B298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2835" w:type="dxa"/>
          </w:tcPr>
          <w:p w14:paraId="1D55551A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D1746" w14:paraId="536E51B3" w14:textId="77777777">
        <w:tc>
          <w:tcPr>
            <w:tcW w:w="633" w:type="dxa"/>
            <w:vMerge/>
            <w:vAlign w:val="center"/>
          </w:tcPr>
          <w:p w14:paraId="5A42FC00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56CA6623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2DBD3A43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70E53F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</w:tcPr>
          <w:p w14:paraId="3917719C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D1746" w14:paraId="20F36A43" w14:textId="77777777">
        <w:tc>
          <w:tcPr>
            <w:tcW w:w="633" w:type="dxa"/>
            <w:vMerge w:val="restart"/>
            <w:vAlign w:val="center"/>
          </w:tcPr>
          <w:p w14:paraId="4A412CAC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2" w:type="dxa"/>
            <w:vMerge w:val="restart"/>
            <w:vAlign w:val="center"/>
          </w:tcPr>
          <w:p w14:paraId="415BAADC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49.03.02</w:t>
            </w:r>
          </w:p>
        </w:tc>
        <w:tc>
          <w:tcPr>
            <w:tcW w:w="5592" w:type="dxa"/>
            <w:vMerge w:val="restart"/>
            <w:vAlign w:val="center"/>
          </w:tcPr>
          <w:p w14:paraId="74B694BB" w14:textId="5FD714C3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для лиц с от</w:t>
            </w:r>
            <w:r w:rsidR="00A23F01">
              <w:rPr>
                <w:rFonts w:ascii="Times New Roman" w:hAnsi="Times New Roman" w:cs="Times New Roman"/>
                <w:sz w:val="24"/>
                <w:szCs w:val="24"/>
              </w:rPr>
              <w:t>клонениями в состоянии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2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культура)</w:t>
            </w:r>
          </w:p>
          <w:p w14:paraId="1B74CFD5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 Адаптивное физическое воспитание</w:t>
            </w:r>
          </w:p>
          <w:p w14:paraId="6B55E8A1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9CA68EA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835" w:type="dxa"/>
          </w:tcPr>
          <w:p w14:paraId="4527BFBC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3D1746" w14:paraId="50B168DF" w14:textId="77777777">
        <w:tc>
          <w:tcPr>
            <w:tcW w:w="633" w:type="dxa"/>
            <w:vMerge/>
            <w:vAlign w:val="center"/>
          </w:tcPr>
          <w:p w14:paraId="35405373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7FCE24B6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22635454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7A6D7E1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</w:tcPr>
          <w:p w14:paraId="36B4C9E0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3D1746" w14:paraId="3AF51E7B" w14:textId="77777777">
        <w:tc>
          <w:tcPr>
            <w:tcW w:w="633" w:type="dxa"/>
            <w:vMerge/>
            <w:vAlign w:val="center"/>
          </w:tcPr>
          <w:p w14:paraId="41110C54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4612B9C6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576DB0CD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249A71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культура***</w:t>
            </w:r>
          </w:p>
        </w:tc>
        <w:tc>
          <w:tcPr>
            <w:tcW w:w="2835" w:type="dxa"/>
          </w:tcPr>
          <w:p w14:paraId="65459F17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D1746" w14:paraId="297F10B6" w14:textId="77777777">
        <w:tc>
          <w:tcPr>
            <w:tcW w:w="633" w:type="dxa"/>
            <w:vMerge w:val="restart"/>
            <w:vAlign w:val="center"/>
          </w:tcPr>
          <w:p w14:paraId="689F2874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92" w:type="dxa"/>
            <w:vMerge w:val="restart"/>
            <w:vAlign w:val="center"/>
          </w:tcPr>
          <w:p w14:paraId="3CDFC6D4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54.03.01</w:t>
            </w:r>
          </w:p>
        </w:tc>
        <w:tc>
          <w:tcPr>
            <w:tcW w:w="5592" w:type="dxa"/>
            <w:vMerge w:val="restart"/>
            <w:vAlign w:val="center"/>
          </w:tcPr>
          <w:p w14:paraId="6FDB80F0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  <w:p w14:paraId="52EE73CB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 Графический дизайн</w:t>
            </w:r>
          </w:p>
        </w:tc>
        <w:tc>
          <w:tcPr>
            <w:tcW w:w="3402" w:type="dxa"/>
          </w:tcPr>
          <w:p w14:paraId="20DD0F49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</w:tcPr>
          <w:p w14:paraId="5BA02382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D1746" w14:paraId="12E76F5B" w14:textId="77777777">
        <w:tc>
          <w:tcPr>
            <w:tcW w:w="633" w:type="dxa"/>
            <w:vMerge/>
            <w:vAlign w:val="center"/>
          </w:tcPr>
          <w:p w14:paraId="0AB0F1D5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413A3871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71942C80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C7C2874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14:paraId="2228D105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3D1746" w14:paraId="70EA3E9D" w14:textId="77777777">
        <w:tc>
          <w:tcPr>
            <w:tcW w:w="633" w:type="dxa"/>
            <w:vMerge/>
            <w:vAlign w:val="center"/>
          </w:tcPr>
          <w:p w14:paraId="53A7B4EC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63D4AAC8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70A8ADD2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213219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Рисунок***</w:t>
            </w:r>
          </w:p>
        </w:tc>
        <w:tc>
          <w:tcPr>
            <w:tcW w:w="2835" w:type="dxa"/>
          </w:tcPr>
          <w:p w14:paraId="1E8BB6A3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14:paraId="6570FE1A" w14:textId="77777777" w:rsidR="003D1746" w:rsidRDefault="003D1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D10908" w14:textId="77777777" w:rsidR="003D1746" w:rsidRDefault="00F334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когда вступительные испытания проводятся университетом самостоятельно, они проводятся в форме тестирования.</w:t>
      </w:r>
    </w:p>
    <w:p w14:paraId="00544CBB" w14:textId="77777777" w:rsidR="003D1746" w:rsidRDefault="00F334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Профильный уровень</w:t>
      </w:r>
    </w:p>
    <w:p w14:paraId="3D1046B9" w14:textId="77777777" w:rsidR="003D1746" w:rsidRDefault="00F334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**Иностранные языки: английский, немецкий, французский, испанский, китайский</w:t>
      </w:r>
    </w:p>
    <w:p w14:paraId="3476082B" w14:textId="77777777" w:rsidR="003D1746" w:rsidRDefault="00F334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***Внутренние вступительные испытания Творческой и (или) профессиональной направленности, проводятся в очном формате.</w:t>
      </w:r>
    </w:p>
    <w:p w14:paraId="2F241D22" w14:textId="77777777" w:rsidR="003D1746" w:rsidRDefault="003D1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7E6E15" w14:textId="77777777" w:rsidR="003D1746" w:rsidRDefault="003D1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51CF1A" w14:textId="77777777" w:rsidR="003D1746" w:rsidRDefault="003D1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83107B" w14:textId="77777777" w:rsidR="003D1746" w:rsidRDefault="003D1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1C1813" w14:textId="77777777" w:rsidR="003D1746" w:rsidRDefault="003D1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D45F21" w14:textId="77777777" w:rsidR="003D1746" w:rsidRDefault="003D1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5240BE" w14:textId="77777777" w:rsidR="003D1746" w:rsidRDefault="003D1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8A8501" w14:textId="77777777" w:rsidR="003D1746" w:rsidRDefault="003D1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1D31E1" w14:textId="77777777" w:rsidR="003D1746" w:rsidRDefault="003D1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0F7FA0" w14:textId="77777777" w:rsidR="003D1746" w:rsidRDefault="003D1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9FCC67" w14:textId="77777777" w:rsidR="003D1746" w:rsidRDefault="003D1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717CDB" w14:textId="77777777" w:rsidR="003D1746" w:rsidRDefault="003D1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CFDDEA" w14:textId="77777777" w:rsidR="003D1746" w:rsidRDefault="003D1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811354" w14:textId="77777777" w:rsidR="003D1746" w:rsidRDefault="003D1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CF55A2" w14:textId="77777777" w:rsidR="003D1746" w:rsidRDefault="003D1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14F2B4" w14:textId="77777777" w:rsidR="003D1746" w:rsidRDefault="003D1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AFCED7" w14:textId="77777777" w:rsidR="003D1746" w:rsidRDefault="003D1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9ED3DD" w14:textId="77777777" w:rsidR="003D1746" w:rsidRDefault="003D1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32A33F" w14:textId="77777777" w:rsidR="003D1746" w:rsidRDefault="003D1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AD7930" w14:textId="77777777" w:rsidR="003D1746" w:rsidRDefault="003D1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0EDCFC" w14:textId="77777777" w:rsidR="003D1746" w:rsidRDefault="003D1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409260" w14:textId="77777777" w:rsidR="003D1746" w:rsidRDefault="003D1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3C5D1D" w14:textId="77777777" w:rsidR="003D1746" w:rsidRDefault="003D1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299AAF" w14:textId="77777777" w:rsidR="003D1746" w:rsidRDefault="003D1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1FF574" w14:textId="77777777" w:rsidR="003D1746" w:rsidRDefault="00F334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вступительных испытаний при поступлении на направления подготовки магистратуры</w:t>
      </w:r>
    </w:p>
    <w:p w14:paraId="2D5F4727" w14:textId="77777777" w:rsidR="00A23F01" w:rsidRDefault="00A23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2007"/>
        <w:gridCol w:w="4961"/>
        <w:gridCol w:w="3277"/>
        <w:gridCol w:w="3775"/>
      </w:tblGrid>
      <w:tr w:rsidR="003D1746" w14:paraId="6E4E6926" w14:textId="77777777" w:rsidTr="00A23F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40BA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F464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14:paraId="33E76B7B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  <w:p w14:paraId="50132EA4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2512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CEB2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747A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балл</w:t>
            </w:r>
          </w:p>
        </w:tc>
      </w:tr>
      <w:tr w:rsidR="003D1746" w14:paraId="5FAACC12" w14:textId="77777777" w:rsidTr="00A23F01">
        <w:trPr>
          <w:trHeight w:val="8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C852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D2D3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5A4BF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00C9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«Педагогическое образование» программа магистерской подготовки «Управление в сфере образования»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1136" w14:textId="77777777" w:rsidR="003D1746" w:rsidRDefault="00F334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1790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D1746" w14:paraId="28E90E9C" w14:textId="77777777" w:rsidTr="00A23F01">
        <w:trPr>
          <w:trHeight w:val="12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C9CC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693B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ED945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07ED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«Педагогическое образование» программа магистерской подготовки «Педагогика и психология воспитания»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0377" w14:textId="77777777" w:rsidR="003D1746" w:rsidRDefault="00F334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A315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D1746" w14:paraId="6C87DAE0" w14:textId="77777777" w:rsidTr="00A23F01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3B92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1768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DE4B" w14:textId="40F9AD5C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«Педагогическое образование» профиль «Инновационные</w:t>
            </w:r>
            <w:r w:rsidR="00A23F0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и проектирование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образовании»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9587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0AF4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D1746" w14:paraId="077E4A03" w14:textId="77777777" w:rsidTr="00A23F01">
        <w:trPr>
          <w:trHeight w:val="10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B1F8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54D5" w14:textId="77777777" w:rsidR="003D1746" w:rsidRDefault="00F334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2BC5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5pt"/>
                <w:rFonts w:eastAsiaTheme="minorHAnsi"/>
                <w:sz w:val="24"/>
                <w:szCs w:val="24"/>
              </w:rPr>
              <w:t>«Педагогическое образование» программа магистерской подготовки «Естественно-научное образование»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0DD8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D2D0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D1746" w14:paraId="3E598543" w14:textId="77777777" w:rsidTr="00A23F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FD68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279E" w14:textId="77777777" w:rsidR="003D1746" w:rsidRDefault="00F334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B204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5pt"/>
                <w:rFonts w:eastAsiaTheme="minorHAnsi"/>
                <w:sz w:val="24"/>
                <w:szCs w:val="24"/>
              </w:rPr>
              <w:t>«Педагогическое образование» программа магистерской подготовки «Историческое образование»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0037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4A19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D1746" w14:paraId="3C3B5E9C" w14:textId="77777777" w:rsidTr="00A23F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2F90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6116" w14:textId="77777777" w:rsidR="003D1746" w:rsidRDefault="00F334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3E32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5pt"/>
                <w:rFonts w:eastAsiaTheme="minorHAnsi"/>
                <w:sz w:val="24"/>
                <w:szCs w:val="24"/>
              </w:rPr>
              <w:t>«Педагогическое образование» программа магистерской подготовки «Филологическое образование»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B64B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2294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D1746" w14:paraId="4B367A34" w14:textId="77777777" w:rsidTr="00A23F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4E27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12F3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B385" w14:textId="77777777" w:rsidR="003D1746" w:rsidRDefault="00F33468">
            <w:pPr>
              <w:spacing w:after="0" w:line="240" w:lineRule="auto"/>
              <w:rPr>
                <w:rStyle w:val="295pt"/>
                <w:rFonts w:eastAsiaTheme="minorHAnsi"/>
                <w:sz w:val="24"/>
                <w:szCs w:val="24"/>
              </w:rPr>
            </w:pPr>
            <w:r>
              <w:rPr>
                <w:rStyle w:val="295pt"/>
                <w:rFonts w:eastAsiaTheme="minorHAnsi"/>
                <w:sz w:val="24"/>
                <w:szCs w:val="24"/>
              </w:rPr>
              <w:t>«Педагогическое образование» программа магистерской подготовки «Технологическое образование»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B47B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B13F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0FA68C2B" w14:textId="59445434" w:rsidR="003D1746" w:rsidRDefault="003D1746">
      <w:pPr>
        <w:rPr>
          <w:rFonts w:ascii="Times New Roman" w:hAnsi="Times New Roman" w:cs="Times New Roman"/>
          <w:sz w:val="24"/>
          <w:szCs w:val="24"/>
        </w:rPr>
      </w:pPr>
    </w:p>
    <w:sectPr w:rsidR="003D1746" w:rsidSect="004F2685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A7B37" w14:textId="77777777" w:rsidR="00FC4719" w:rsidRDefault="00FC4719">
      <w:pPr>
        <w:spacing w:line="240" w:lineRule="auto"/>
      </w:pPr>
      <w:r>
        <w:separator/>
      </w:r>
    </w:p>
  </w:endnote>
  <w:endnote w:type="continuationSeparator" w:id="0">
    <w:p w14:paraId="0979D133" w14:textId="77777777" w:rsidR="00FC4719" w:rsidRDefault="00FC47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083AF" w14:textId="77777777" w:rsidR="00FC4719" w:rsidRDefault="00FC4719">
      <w:pPr>
        <w:spacing w:after="0"/>
      </w:pPr>
      <w:r>
        <w:separator/>
      </w:r>
    </w:p>
  </w:footnote>
  <w:footnote w:type="continuationSeparator" w:id="0">
    <w:p w14:paraId="29EF3907" w14:textId="77777777" w:rsidR="00FC4719" w:rsidRDefault="00FC47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17815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4CD75F3" w14:textId="28C443F9" w:rsidR="004F2685" w:rsidRPr="004F2685" w:rsidRDefault="004F268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268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268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2685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F268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F9B11CA" w14:textId="77777777" w:rsidR="004F2685" w:rsidRDefault="004F268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8C"/>
    <w:rsid w:val="00003FEA"/>
    <w:rsid w:val="00027AB6"/>
    <w:rsid w:val="00033DC3"/>
    <w:rsid w:val="0003750A"/>
    <w:rsid w:val="000C4F4B"/>
    <w:rsid w:val="001002BB"/>
    <w:rsid w:val="00107228"/>
    <w:rsid w:val="001151A4"/>
    <w:rsid w:val="00155CDB"/>
    <w:rsid w:val="00186C2A"/>
    <w:rsid w:val="001E6046"/>
    <w:rsid w:val="001F3191"/>
    <w:rsid w:val="00227E44"/>
    <w:rsid w:val="002705BE"/>
    <w:rsid w:val="00276F54"/>
    <w:rsid w:val="002B34D4"/>
    <w:rsid w:val="00336816"/>
    <w:rsid w:val="00372D51"/>
    <w:rsid w:val="00391069"/>
    <w:rsid w:val="00397954"/>
    <w:rsid w:val="003B6EE0"/>
    <w:rsid w:val="003D1746"/>
    <w:rsid w:val="00492D99"/>
    <w:rsid w:val="004B2952"/>
    <w:rsid w:val="004B334E"/>
    <w:rsid w:val="004D7AB7"/>
    <w:rsid w:val="004F2685"/>
    <w:rsid w:val="00532F6F"/>
    <w:rsid w:val="005E25A7"/>
    <w:rsid w:val="007B588C"/>
    <w:rsid w:val="007D5D89"/>
    <w:rsid w:val="0081542B"/>
    <w:rsid w:val="008200F3"/>
    <w:rsid w:val="00855A95"/>
    <w:rsid w:val="00921E6D"/>
    <w:rsid w:val="009E7CCB"/>
    <w:rsid w:val="00A04CD2"/>
    <w:rsid w:val="00A23F01"/>
    <w:rsid w:val="00A32DD6"/>
    <w:rsid w:val="00B6792A"/>
    <w:rsid w:val="00B84D8C"/>
    <w:rsid w:val="00BB3AA5"/>
    <w:rsid w:val="00BF71ED"/>
    <w:rsid w:val="00CB4C3D"/>
    <w:rsid w:val="00D31C3B"/>
    <w:rsid w:val="00DC67F7"/>
    <w:rsid w:val="00DF57D8"/>
    <w:rsid w:val="00ED71EB"/>
    <w:rsid w:val="00F1770B"/>
    <w:rsid w:val="00F33468"/>
    <w:rsid w:val="00F65EED"/>
    <w:rsid w:val="00FB2A56"/>
    <w:rsid w:val="00FC4719"/>
    <w:rsid w:val="207B7CE8"/>
    <w:rsid w:val="3B081691"/>
    <w:rsid w:val="44844618"/>
    <w:rsid w:val="49D75051"/>
    <w:rsid w:val="4F4F25CD"/>
    <w:rsid w:val="53A23C27"/>
    <w:rsid w:val="603A2183"/>
    <w:rsid w:val="67CB343C"/>
    <w:rsid w:val="6C8C6BC5"/>
    <w:rsid w:val="7AE7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3D0E9"/>
  <w15:docId w15:val="{F84D3965-912F-4BE6-AFED-FE5B07F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character" w:customStyle="1" w:styleId="295pt">
    <w:name w:val="Основной текст (2) + 9;5 pt"/>
    <w:basedOn w:val="2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;Курсив"/>
    <w:basedOn w:val="2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4F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2685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F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268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738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Шугина Инна Николаевна</dc:creator>
  <cp:lastModifiedBy>Ирина Николаевна Широкова</cp:lastModifiedBy>
  <cp:revision>4</cp:revision>
  <cp:lastPrinted>2025-01-17T00:52:00Z</cp:lastPrinted>
  <dcterms:created xsi:type="dcterms:W3CDTF">2025-01-17T01:07:00Z</dcterms:created>
  <dcterms:modified xsi:type="dcterms:W3CDTF">2025-01-17T05:46:00Z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F943CC4B23EA4A1E98B1BCCE38A80052_12</vt:lpwstr>
  </property>
</Properties>
</file>